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8" w:rsidRPr="00375ECD" w:rsidRDefault="005906B8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2787015</wp:posOffset>
            </wp:positionH>
            <wp:positionV relativeFrom="page">
              <wp:posOffset>570865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5906B8">
      <w:pPr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480DF6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480DF6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</w:t>
      </w:r>
      <w:r w:rsidR="005822DD">
        <w:t xml:space="preserve">            </w:t>
      </w:r>
      <w:r>
        <w:t xml:space="preserve">        </w:t>
      </w:r>
      <w:r w:rsidR="005873D4">
        <w:t xml:space="preserve"> </w:t>
      </w:r>
      <w:r>
        <w:t xml:space="preserve">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E46387" w:rsidRDefault="00027248" w:rsidP="001D00A9">
      <w:pPr>
        <w:spacing w:after="0" w:line="240" w:lineRule="auto"/>
        <w:jc w:val="center"/>
      </w:pPr>
      <w:r>
        <w:t>О внесении изменений</w:t>
      </w:r>
      <w:r w:rsidR="00D677AB" w:rsidRPr="00320C70">
        <w:t xml:space="preserve"> </w:t>
      </w:r>
      <w:r>
        <w:t xml:space="preserve">в </w:t>
      </w:r>
      <w:r w:rsidR="00671FD8">
        <w:t>П</w:t>
      </w:r>
      <w:r w:rsidR="00D677AB" w:rsidRPr="00320C70">
        <w:t xml:space="preserve">лан </w:t>
      </w:r>
      <w:r w:rsidR="00E46387">
        <w:t>проведения контрольных мероприятий</w:t>
      </w:r>
    </w:p>
    <w:p w:rsidR="00E46387" w:rsidRDefault="00320C70" w:rsidP="001D00A9">
      <w:pPr>
        <w:spacing w:after="0" w:line="240" w:lineRule="auto"/>
        <w:jc w:val="center"/>
      </w:pPr>
      <w:r>
        <w:t xml:space="preserve"> </w:t>
      </w:r>
      <w:r w:rsidR="00D677AB" w:rsidRPr="00320C70">
        <w:t xml:space="preserve">в рамках осуществления </w:t>
      </w:r>
      <w:r w:rsidR="00E46387">
        <w:t>полномочий по внутр</w:t>
      </w:r>
      <w:r w:rsidR="00D677AB" w:rsidRPr="00320C70">
        <w:t xml:space="preserve">еннему </w:t>
      </w:r>
      <w:r w:rsidR="00E46387">
        <w:t xml:space="preserve">муниципальному </w:t>
      </w:r>
    </w:p>
    <w:p w:rsidR="00E46387" w:rsidRDefault="00D677AB" w:rsidP="001D00A9">
      <w:pPr>
        <w:spacing w:after="0" w:line="240" w:lineRule="auto"/>
        <w:jc w:val="center"/>
      </w:pPr>
      <w:r w:rsidRPr="00320C70">
        <w:t>финансовому контролю в</w:t>
      </w:r>
      <w:r w:rsidR="00E46387">
        <w:t xml:space="preserve"> </w:t>
      </w:r>
      <w:r w:rsidRPr="00320C70">
        <w:t>сфере бюджетных правоотношений</w:t>
      </w:r>
    </w:p>
    <w:p w:rsidR="00E46387" w:rsidRDefault="00320C70" w:rsidP="001D00A9">
      <w:pPr>
        <w:spacing w:after="0" w:line="240" w:lineRule="auto"/>
        <w:jc w:val="center"/>
      </w:pPr>
      <w:r>
        <w:t xml:space="preserve"> </w:t>
      </w:r>
      <w:r w:rsidR="00D677AB" w:rsidRPr="00320C70">
        <w:t xml:space="preserve">на </w:t>
      </w:r>
      <w:r w:rsidR="00907364">
        <w:t>1</w:t>
      </w:r>
      <w:r w:rsidR="00E57A1D">
        <w:t xml:space="preserve"> полугодие</w:t>
      </w:r>
      <w:r w:rsidR="00D677AB" w:rsidRPr="00320C70">
        <w:t xml:space="preserve"> 20</w:t>
      </w:r>
      <w:r w:rsidR="00E46387">
        <w:t>20</w:t>
      </w:r>
      <w:r w:rsidR="00D677AB" w:rsidRPr="00320C70">
        <w:t xml:space="preserve"> года</w:t>
      </w:r>
      <w:r w:rsidR="00E46387">
        <w:t xml:space="preserve">, утвержденный постановлением </w:t>
      </w:r>
    </w:p>
    <w:p w:rsidR="007D5F60" w:rsidRPr="00320C70" w:rsidRDefault="00E46387" w:rsidP="001D00A9">
      <w:pPr>
        <w:spacing w:after="0" w:line="240" w:lineRule="auto"/>
        <w:jc w:val="center"/>
      </w:pPr>
      <w:r>
        <w:t>администрации городского округа Пущино от 29.11.2019 № 504-п</w:t>
      </w:r>
    </w:p>
    <w:p w:rsidR="007D5F60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671FD8" w:rsidRPr="00671FD8" w:rsidRDefault="00D677AB" w:rsidP="00671FD8">
      <w:pPr>
        <w:spacing w:line="240" w:lineRule="auto"/>
        <w:ind w:firstLine="709"/>
        <w:jc w:val="both"/>
        <w:rPr>
          <w:b/>
          <w:bCs/>
        </w:rPr>
      </w:pPr>
      <w:r w:rsidRPr="00320C70">
        <w:t xml:space="preserve">В соответствии с </w:t>
      </w:r>
      <w:r w:rsidR="00E46387">
        <w:t xml:space="preserve">пунктом 5 </w:t>
      </w:r>
      <w:r w:rsidR="00920BCA">
        <w:t>п</w:t>
      </w:r>
      <w:r w:rsidR="00E46387">
        <w:t>остановления Правительства Российской Федерации от 03.04.2020 № 438 «</w:t>
      </w:r>
      <w:r w:rsidR="00671FD8" w:rsidRPr="00671FD8">
        <w:rPr>
          <w:bCs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5822DD">
        <w:rPr>
          <w:bCs/>
        </w:rPr>
        <w:t>»</w:t>
      </w:r>
      <w:r w:rsidR="00671FD8">
        <w:rPr>
          <w:bCs/>
        </w:rPr>
        <w:t>,</w:t>
      </w: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8A7E29" w:rsidRDefault="00671FD8" w:rsidP="005822DD">
      <w:pPr>
        <w:spacing w:after="0" w:line="240" w:lineRule="auto"/>
        <w:ind w:firstLine="709"/>
        <w:jc w:val="both"/>
      </w:pPr>
      <w:r>
        <w:t xml:space="preserve">1. Внести изменения в План 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 на </w:t>
      </w:r>
      <w:r w:rsidR="00907364">
        <w:t>1</w:t>
      </w:r>
      <w:r>
        <w:t xml:space="preserve"> полугодие 2020 года, утвержденный постановлением администрации городского округа Пущино от 29.11.2019 № 504-п, </w:t>
      </w:r>
      <w:r w:rsidR="00EB7798">
        <w:t>изложив его в новой редакции, согласно приложению к настоящему постановлению.</w:t>
      </w:r>
    </w:p>
    <w:p w:rsidR="004C48AA" w:rsidRPr="00320C70" w:rsidRDefault="00551554" w:rsidP="005822DD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 w:rsidR="008A7E29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5822DD">
        <w:t>а</w:t>
      </w:r>
      <w:r w:rsidR="007514CA" w:rsidRPr="00320C70">
        <w:t>дминистрации горо</w:t>
      </w:r>
      <w:r w:rsidR="005822DD">
        <w:t>дского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</w:p>
    <w:p w:rsidR="007D5F60" w:rsidRPr="00320C70" w:rsidRDefault="00551554" w:rsidP="005822DD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5822DD">
        <w:t>а</w:t>
      </w:r>
      <w:r w:rsidR="00403DFB">
        <w:t>дминистрации</w:t>
      </w:r>
      <w:r w:rsidR="005822DD" w:rsidRPr="005822DD">
        <w:t xml:space="preserve"> </w:t>
      </w:r>
      <w:r w:rsidR="005822DD" w:rsidRPr="00320C70">
        <w:t>горо</w:t>
      </w:r>
      <w:r w:rsidR="005822DD">
        <w:t>дского округа</w:t>
      </w:r>
      <w:r w:rsidR="005822DD" w:rsidRPr="00320C70">
        <w:t xml:space="preserve"> Пущино</w:t>
      </w:r>
      <w:r w:rsidR="00403DFB">
        <w:t xml:space="preserve"> Гурееву О.В.</w:t>
      </w:r>
    </w:p>
    <w:p w:rsidR="007C140E" w:rsidRDefault="007C140E" w:rsidP="005822DD">
      <w:pPr>
        <w:spacing w:after="0" w:line="240" w:lineRule="auto"/>
        <w:ind w:firstLine="709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D5F60" w:rsidRPr="00320C70" w:rsidRDefault="008A7E29" w:rsidP="00320C70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0C70">
        <w:t xml:space="preserve">       </w:t>
      </w:r>
      <w:r>
        <w:t xml:space="preserve">                      А.С.</w:t>
      </w:r>
      <w:r w:rsidR="005822DD">
        <w:t xml:space="preserve"> </w:t>
      </w:r>
      <w:r>
        <w:t>Воробьев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320C70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Default="007514CA" w:rsidP="00320C70">
      <w:pPr>
        <w:spacing w:after="0" w:line="240" w:lineRule="auto"/>
      </w:pPr>
    </w:p>
    <w:p w:rsidR="008A7E29" w:rsidRDefault="008A7E29" w:rsidP="00320C70">
      <w:pPr>
        <w:spacing w:after="0" w:line="240" w:lineRule="auto"/>
      </w:pPr>
    </w:p>
    <w:p w:rsidR="008A7E29" w:rsidRDefault="008A7E29" w:rsidP="00320C70">
      <w:pPr>
        <w:spacing w:after="0" w:line="240" w:lineRule="auto"/>
      </w:pPr>
    </w:p>
    <w:p w:rsidR="007B317C" w:rsidRDefault="007D5F60" w:rsidP="00C403B2">
      <w:pPr>
        <w:spacing w:after="0" w:line="240" w:lineRule="auto"/>
        <w:sectPr w:rsidR="007B317C" w:rsidSect="00920BCA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C403B2">
        <w:t>.</w:t>
      </w:r>
    </w:p>
    <w:p w:rsidR="00EB7798" w:rsidRDefault="00EB7798" w:rsidP="00EB7798">
      <w:pPr>
        <w:spacing w:after="0" w:line="240" w:lineRule="auto"/>
        <w:ind w:left="9498"/>
      </w:pPr>
      <w:bookmarkStart w:id="0" w:name="_GoBack"/>
      <w:r w:rsidRPr="007B317C">
        <w:lastRenderedPageBreak/>
        <w:t>Приложение к постановлению</w:t>
      </w:r>
    </w:p>
    <w:p w:rsidR="00EB7798" w:rsidRDefault="00907364" w:rsidP="00EB7798">
      <w:pPr>
        <w:spacing w:after="0" w:line="240" w:lineRule="auto"/>
        <w:ind w:left="9498"/>
      </w:pPr>
      <w:r>
        <w:t>а</w:t>
      </w:r>
      <w:r w:rsidR="00EB7798" w:rsidRPr="007B317C">
        <w:t>дминистрации город</w:t>
      </w:r>
      <w:r w:rsidR="00EB7798">
        <w:t>ского округа</w:t>
      </w:r>
      <w:r w:rsidR="00EB7798" w:rsidRPr="007B317C">
        <w:t xml:space="preserve"> Пущино</w:t>
      </w:r>
      <w:r w:rsidR="00EB7798">
        <w:t xml:space="preserve"> </w:t>
      </w:r>
    </w:p>
    <w:p w:rsidR="00EB7798" w:rsidRPr="00EF2CB5" w:rsidRDefault="00EB7798" w:rsidP="00EB7798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 </w:t>
      </w:r>
      <w:r w:rsidR="009C5019">
        <w:t>30.04.2020</w:t>
      </w:r>
      <w:r w:rsidR="00920BCA">
        <w:t xml:space="preserve"> </w:t>
      </w:r>
      <w:r w:rsidRPr="00EF2CB5">
        <w:t>№</w:t>
      </w:r>
      <w:r>
        <w:t xml:space="preserve"> </w:t>
      </w:r>
      <w:r w:rsidR="009C5019">
        <w:t>134-п</w:t>
      </w:r>
    </w:p>
    <w:bookmarkEnd w:id="0"/>
    <w:p w:rsidR="00EB7798" w:rsidRDefault="00EB7798" w:rsidP="00EB7798">
      <w:pPr>
        <w:spacing w:after="0" w:line="240" w:lineRule="auto"/>
        <w:jc w:val="center"/>
        <w:rPr>
          <w:rFonts w:eastAsiaTheme="minorEastAsia"/>
          <w:b/>
        </w:rPr>
      </w:pPr>
    </w:p>
    <w:p w:rsidR="00920BCA" w:rsidRDefault="00920BCA" w:rsidP="00EB7798">
      <w:pPr>
        <w:spacing w:after="0" w:line="240" w:lineRule="auto"/>
        <w:jc w:val="center"/>
        <w:rPr>
          <w:rFonts w:eastAsiaTheme="minorEastAsia"/>
          <w:b/>
        </w:rPr>
      </w:pPr>
    </w:p>
    <w:p w:rsidR="00920BCA" w:rsidRDefault="00920BCA" w:rsidP="00EB7798">
      <w:pPr>
        <w:spacing w:after="0" w:line="240" w:lineRule="auto"/>
        <w:jc w:val="center"/>
        <w:rPr>
          <w:rFonts w:eastAsiaTheme="minorEastAsia"/>
          <w:b/>
        </w:rPr>
      </w:pPr>
    </w:p>
    <w:p w:rsidR="00EB7798" w:rsidRPr="00005CCB" w:rsidRDefault="00EB7798" w:rsidP="00EB7798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 xml:space="preserve">План </w:t>
      </w:r>
    </w:p>
    <w:p w:rsidR="00EB7798" w:rsidRPr="00005CCB" w:rsidRDefault="00EB7798" w:rsidP="00EB7798">
      <w:pPr>
        <w:spacing w:after="0" w:line="240" w:lineRule="auto"/>
        <w:jc w:val="center"/>
        <w:rPr>
          <w:b/>
        </w:rPr>
      </w:pPr>
      <w:r w:rsidRPr="00005CCB">
        <w:rPr>
          <w:b/>
        </w:rPr>
        <w:t xml:space="preserve">проведения контрольных мероприятий в рамках осуществления полномочий </w:t>
      </w:r>
    </w:p>
    <w:p w:rsidR="00EB7798" w:rsidRPr="00005CCB" w:rsidRDefault="00EB7798" w:rsidP="00EB7798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b/>
        </w:rPr>
        <w:t>по внутреннему муниципальному финансовому контролю в сфере бюджетных правоотношений</w:t>
      </w:r>
      <w:r w:rsidRPr="00005CCB">
        <w:rPr>
          <w:rFonts w:eastAsiaTheme="minorEastAsia"/>
          <w:b/>
        </w:rPr>
        <w:t xml:space="preserve"> </w:t>
      </w:r>
    </w:p>
    <w:p w:rsidR="00EB7798" w:rsidRPr="00005CCB" w:rsidRDefault="00EB7798" w:rsidP="00EB7798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 xml:space="preserve">на </w:t>
      </w:r>
      <w:r>
        <w:rPr>
          <w:rFonts w:eastAsiaTheme="minorEastAsia"/>
          <w:b/>
        </w:rPr>
        <w:t>1</w:t>
      </w:r>
      <w:r w:rsidRPr="00005CCB">
        <w:rPr>
          <w:rFonts w:eastAsiaTheme="minorEastAsia"/>
          <w:b/>
        </w:rPr>
        <w:t xml:space="preserve"> полугодие 20</w:t>
      </w:r>
      <w:r>
        <w:rPr>
          <w:rFonts w:eastAsiaTheme="minorEastAsia"/>
          <w:b/>
        </w:rPr>
        <w:t>20</w:t>
      </w:r>
      <w:r w:rsidRPr="00005CCB">
        <w:rPr>
          <w:rFonts w:eastAsiaTheme="minorEastAsia"/>
          <w:b/>
        </w:rPr>
        <w:t xml:space="preserve"> года</w:t>
      </w:r>
    </w:p>
    <w:p w:rsidR="00EB7798" w:rsidRPr="00783A2D" w:rsidRDefault="00EB7798" w:rsidP="00EB7798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2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2155"/>
        <w:gridCol w:w="2806"/>
        <w:gridCol w:w="1276"/>
      </w:tblGrid>
      <w:tr w:rsidR="00EB7798" w:rsidRPr="00326FFB" w:rsidTr="004874AA">
        <w:tc>
          <w:tcPr>
            <w:tcW w:w="710" w:type="dxa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2835" w:type="dxa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Объект контроля</w:t>
            </w:r>
          </w:p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Месяц начала контрольного мероприятия</w:t>
            </w:r>
          </w:p>
        </w:tc>
        <w:tc>
          <w:tcPr>
            <w:tcW w:w="2806" w:type="dxa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276" w:type="dxa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Метод</w:t>
            </w:r>
          </w:p>
        </w:tc>
      </w:tr>
      <w:tr w:rsidR="00EB7798" w:rsidRPr="00326FFB" w:rsidTr="004874AA">
        <w:trPr>
          <w:trHeight w:val="293"/>
        </w:trPr>
        <w:tc>
          <w:tcPr>
            <w:tcW w:w="710" w:type="dxa"/>
            <w:vAlign w:val="center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806" w:type="dxa"/>
            <w:vAlign w:val="center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B7798" w:rsidRPr="00326FFB" w:rsidRDefault="00EB7798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907364" w:rsidRPr="00326FFB" w:rsidTr="001C670D">
        <w:trPr>
          <w:trHeight w:val="1603"/>
        </w:trPr>
        <w:tc>
          <w:tcPr>
            <w:tcW w:w="710" w:type="dxa"/>
          </w:tcPr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>
              <w:rPr>
                <w:rFonts w:eastAsiaTheme="minorEastAsia"/>
                <w:sz w:val="20"/>
                <w:szCs w:val="20"/>
              </w:rPr>
              <w:t xml:space="preserve">мероприятий </w:t>
            </w:r>
            <w:r w:rsidRPr="00326FFB">
              <w:rPr>
                <w:rFonts w:eastAsiaTheme="minorEastAsia"/>
                <w:sz w:val="20"/>
                <w:szCs w:val="20"/>
              </w:rPr>
              <w:t>подпрограммы «</w:t>
            </w:r>
            <w:r>
              <w:rPr>
                <w:rFonts w:eastAsiaTheme="minorEastAsia"/>
                <w:sz w:val="20"/>
                <w:szCs w:val="20"/>
              </w:rPr>
              <w:t>Комфортная городская среда</w:t>
            </w:r>
            <w:r w:rsidRPr="00326FFB">
              <w:rPr>
                <w:rFonts w:eastAsiaTheme="minorEastAsia"/>
                <w:sz w:val="20"/>
                <w:szCs w:val="20"/>
              </w:rPr>
              <w:t>» муниципальной программы «</w:t>
            </w:r>
            <w:r>
              <w:rPr>
                <w:rFonts w:eastAsiaTheme="minorEastAsia"/>
                <w:sz w:val="20"/>
                <w:szCs w:val="20"/>
              </w:rPr>
              <w:t>Формирование современной комфортной городской среды на 2018-2022 годы</w:t>
            </w:r>
            <w:r w:rsidRPr="00326FFB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Отдел </w:t>
            </w:r>
            <w:r>
              <w:rPr>
                <w:rFonts w:eastAsiaTheme="minorEastAsia"/>
                <w:sz w:val="20"/>
                <w:szCs w:val="20"/>
              </w:rPr>
              <w:t xml:space="preserve">благоустройства, </w:t>
            </w:r>
            <w:r w:rsidRPr="007D06FD">
              <w:rPr>
                <w:sz w:val="20"/>
                <w:szCs w:val="20"/>
              </w:rPr>
              <w:t>дорожного хозяйства и экологии</w:t>
            </w:r>
            <w:r w:rsidRPr="00326FFB">
              <w:rPr>
                <w:rFonts w:eastAsiaTheme="minorEastAsia"/>
                <w:sz w:val="20"/>
                <w:szCs w:val="20"/>
              </w:rPr>
              <w:t xml:space="preserve"> Администрации</w:t>
            </w:r>
            <w:r>
              <w:rPr>
                <w:rFonts w:eastAsiaTheme="minorEastAsia"/>
                <w:sz w:val="20"/>
                <w:szCs w:val="20"/>
              </w:rPr>
              <w:t xml:space="preserve"> городского округа Пущино</w:t>
            </w:r>
          </w:p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</w:tcPr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 2020 года</w:t>
            </w:r>
          </w:p>
        </w:tc>
        <w:tc>
          <w:tcPr>
            <w:tcW w:w="2806" w:type="dxa"/>
          </w:tcPr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326FFB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07364" w:rsidRPr="00326FFB" w:rsidRDefault="00907364" w:rsidP="004874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</w:tbl>
    <w:p w:rsidR="00EB7798" w:rsidRPr="00326FFB" w:rsidRDefault="00EB7798" w:rsidP="00EB7798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EB7798" w:rsidRPr="00326FFB" w:rsidRDefault="00EB7798" w:rsidP="00EB7798">
      <w:pPr>
        <w:ind w:firstLine="708"/>
        <w:jc w:val="both"/>
        <w:rPr>
          <w:sz w:val="20"/>
          <w:szCs w:val="20"/>
        </w:rPr>
      </w:pPr>
    </w:p>
    <w:p w:rsidR="00EB7798" w:rsidRPr="00326FFB" w:rsidRDefault="00EB7798" w:rsidP="00EB7798">
      <w:pPr>
        <w:ind w:firstLine="708"/>
        <w:jc w:val="both"/>
        <w:rPr>
          <w:sz w:val="20"/>
          <w:szCs w:val="20"/>
        </w:rPr>
      </w:pPr>
    </w:p>
    <w:p w:rsidR="00314016" w:rsidRDefault="00314016" w:rsidP="007B317C">
      <w:pPr>
        <w:spacing w:after="0" w:line="240" w:lineRule="auto"/>
        <w:ind w:firstLine="10632"/>
      </w:pPr>
    </w:p>
    <w:sectPr w:rsidR="00314016" w:rsidSect="00920BCA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ED" w:rsidRDefault="00D056ED" w:rsidP="00B82D8B">
      <w:pPr>
        <w:spacing w:after="0" w:line="240" w:lineRule="auto"/>
      </w:pPr>
      <w:r>
        <w:separator/>
      </w:r>
    </w:p>
  </w:endnote>
  <w:endnote w:type="continuationSeparator" w:id="0">
    <w:p w:rsidR="00D056ED" w:rsidRDefault="00D056ED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ED" w:rsidRDefault="00D056ED" w:rsidP="00B82D8B">
      <w:pPr>
        <w:spacing w:after="0" w:line="240" w:lineRule="auto"/>
      </w:pPr>
      <w:r>
        <w:separator/>
      </w:r>
    </w:p>
  </w:footnote>
  <w:footnote w:type="continuationSeparator" w:id="0">
    <w:p w:rsidR="00D056ED" w:rsidRDefault="00D056ED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42BAD"/>
    <w:rsid w:val="00071042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2A3EBC"/>
    <w:rsid w:val="002C4B88"/>
    <w:rsid w:val="00314016"/>
    <w:rsid w:val="00320C70"/>
    <w:rsid w:val="00360B20"/>
    <w:rsid w:val="003A0415"/>
    <w:rsid w:val="003A23D9"/>
    <w:rsid w:val="003E1284"/>
    <w:rsid w:val="003F7371"/>
    <w:rsid w:val="00403DFB"/>
    <w:rsid w:val="00445907"/>
    <w:rsid w:val="00480DF6"/>
    <w:rsid w:val="004C48AA"/>
    <w:rsid w:val="00551554"/>
    <w:rsid w:val="00556085"/>
    <w:rsid w:val="005822DD"/>
    <w:rsid w:val="00585123"/>
    <w:rsid w:val="005873D4"/>
    <w:rsid w:val="005906B8"/>
    <w:rsid w:val="00671FD8"/>
    <w:rsid w:val="006A1509"/>
    <w:rsid w:val="006A39F6"/>
    <w:rsid w:val="006A3F54"/>
    <w:rsid w:val="007514CA"/>
    <w:rsid w:val="007B317C"/>
    <w:rsid w:val="007C140E"/>
    <w:rsid w:val="007C5F1D"/>
    <w:rsid w:val="007D4E90"/>
    <w:rsid w:val="007D5F60"/>
    <w:rsid w:val="007E1417"/>
    <w:rsid w:val="007E1B08"/>
    <w:rsid w:val="00872FFB"/>
    <w:rsid w:val="008945F4"/>
    <w:rsid w:val="008A7E29"/>
    <w:rsid w:val="00907364"/>
    <w:rsid w:val="00920BCA"/>
    <w:rsid w:val="00931EB3"/>
    <w:rsid w:val="009C5019"/>
    <w:rsid w:val="00A43F4D"/>
    <w:rsid w:val="00AA3BB7"/>
    <w:rsid w:val="00B140BC"/>
    <w:rsid w:val="00B565FD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6639"/>
    <w:rsid w:val="00D056ED"/>
    <w:rsid w:val="00D11A3F"/>
    <w:rsid w:val="00D677AB"/>
    <w:rsid w:val="00DC2AA8"/>
    <w:rsid w:val="00DF2A72"/>
    <w:rsid w:val="00E22651"/>
    <w:rsid w:val="00E35995"/>
    <w:rsid w:val="00E406F7"/>
    <w:rsid w:val="00E46387"/>
    <w:rsid w:val="00E53959"/>
    <w:rsid w:val="00E57A1D"/>
    <w:rsid w:val="00E96657"/>
    <w:rsid w:val="00EB4A44"/>
    <w:rsid w:val="00EB7798"/>
    <w:rsid w:val="00EF2CB5"/>
    <w:rsid w:val="00F21EB4"/>
    <w:rsid w:val="00FB25FD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65E2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Сетка таблицы2"/>
    <w:basedOn w:val="a1"/>
    <w:next w:val="a6"/>
    <w:uiPriority w:val="59"/>
    <w:rsid w:val="00EB779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7609-8DD4-407D-B20E-1B27AE8C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10</cp:revision>
  <cp:lastPrinted>2020-04-29T08:32:00Z</cp:lastPrinted>
  <dcterms:created xsi:type="dcterms:W3CDTF">2020-04-29T08:02:00Z</dcterms:created>
  <dcterms:modified xsi:type="dcterms:W3CDTF">2020-04-30T12:21:00Z</dcterms:modified>
</cp:coreProperties>
</file>